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Sziasztok!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Alakul egy Helló Nyúz nevű kezdeményezés.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Ez egy olyan netes hírcsatorna lesz, amely a tizenéves korosztálynak szól és alapvetően a tizenévesek aktív részvételével készül majd.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Célja, hogy közügyekről és a nektek fontos kérdésekről tájékoztatást nyújtson, hogy feltehessetek kérdéseket és tájékozódhassatok ezekről a témákról és nem utolsó sorban, hogy a kérdéseitekkel segítsétek a felnőtteket abban, hogy új nézőpontból nézzenek a világ eseményeire és társadalmi problémákra.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 akarjuk építeni a közgondolkodásba, hogy a fiataloknak is joga van hozzászólni a közügyekhez, szakértőket, politikusokat kérdezni és megosztani a saját problémáikat.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Sőt, szeretnénk, ha segítenétek megszólítani a többieket, ezzel is inspirálva őket, hogy nyitottabban, aktívabban álljanak hozzá a körülöttük zajló történésekhez.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 úgy érzed, hogy szívesen elmondanád a véleményed különböző témákról, szívesen tennél fel kérdéseket a téged érintő problémákkal kapcsolatban, ha szívesen szerepelnél kamera előtt, egyszóval, ha van kedved ebben részt venni, ezt kell tenned: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Készíts magadról 2 db 1 perces videót:</w:t>
      </w:r>
    </w:p>
    <w:p>
      <w:pPr>
        <w:pStyle w:val="Normal"/>
        <w:rPr/>
      </w:pPr>
      <w:r>
        <w:rPr/>
        <w:t>- Mondd el, hogy a te iskoládban a tanárok hogyan kezelik a diákok mobilhasználatát? Illetve: Ha te írnád a házirendet, abban mi szerepelne a mobiltelefonnal kapcsolatban és miért?</w:t>
      </w:r>
    </w:p>
    <w:p>
      <w:pPr>
        <w:pStyle w:val="Normal"/>
        <w:rPr/>
      </w:pPr>
      <w:r>
        <w:rPr/>
        <w:t>- Ha lenne egy Youtube csatornád és bárkit meghívhatnál interjúalanynak, ki lenne az, és miért őt választanád?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Küldd el ezeket, a </w:t>
      </w:r>
      <w:r>
        <w:rPr>
          <w:b/>
          <w:bCs/>
        </w:rPr>
        <w:t>jelentkezes.hellonyuz@gmail.com</w:t>
      </w:r>
      <w:r>
        <w:rPr/>
        <w:t xml:space="preserve"> e-mail címre. </w:t>
      </w:r>
    </w:p>
    <w:p>
      <w:pPr>
        <w:pStyle w:val="Normal"/>
        <w:rPr/>
      </w:pPr>
      <w:r>
        <w:rPr/>
        <w:t xml:space="preserve">Jelentkezési határidő: </w:t>
      </w:r>
      <w:r>
        <w:rPr>
          <w:b/>
          <w:bCs/>
        </w:rPr>
        <w:t xml:space="preserve">Szeptember </w:t>
      </w:r>
      <w:r>
        <w:rPr>
          <w:b/>
          <w:bCs/>
        </w:rPr>
        <w:t>22</w:t>
      </w:r>
      <w:r>
        <w:rPr>
          <w:b/>
          <w:bCs/>
        </w:rPr>
        <w:t>.</w:t>
      </w:r>
    </w:p>
    <w:p>
      <w:pPr>
        <w:pStyle w:val="Normal"/>
        <w:rPr/>
      </w:pPr>
      <w:r>
        <w:rPr/>
        <w:t>Ha túl nagy a fájl, küldd wetransferen (wetransfer.com) keresztül. Bármi problémád van, írj nekem a hay.anna1@gmail.com e-mail címre.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jelentkezőkből 5-6 embert fogunk kiválasztani. A forgatások heti egyszer, október folyamán lesznek, de átcsúszhatnak novemberbe is. Egy forgatás kb 2 óra elfoglaltságot jelent. A forgatásig minden héten egyszer összegyűlünk, hogy kicsit összerázódjunk és ne a kamerák előtt kezdjük az ismerkedést.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Helló Nyúzról további információt itt találsz: https://hellonyuzweb.wixsite.com/hellonyuz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Remélem, hamarosan találkozunk!</w:t>
      </w:r>
    </w:p>
    <w:p>
      <w:pPr>
        <w:pStyle w:val="Normal"/>
        <w:rPr/>
      </w:pPr>
      <w:r>
        <w:rPr/>
        <w:t>Üdv.:</w:t>
      </w:r>
    </w:p>
    <w:p>
      <w:pPr>
        <w:pStyle w:val="Normal"/>
        <w:rPr/>
      </w:pPr>
      <w:r>
        <w:rPr/>
        <w:t>Hay Anna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LibreOffice_Vanilla/5.2.3.5$MacOSX_X86_64 LibreOffice_project/83adc9c35c74e0badc710d981405858b1179a327</Application>
  <Pages>1</Pages>
  <Words>277</Words>
  <Characters>1795</Characters>
  <CharactersWithSpaces>2057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2018-09-05T21:48:43Z</dcterms:created>
  <dc:creator/>
  <dc:description/>
  <dc:language>hu-HU</dc:language>
  <cp:lastModifiedBy/>
  <dcterms:modified xsi:type="dcterms:W3CDTF">2018-09-16T16:43:17Z</dcterms:modified>
  <cp:revision>2</cp:revision>
  <dc:subject/>
  <dc:title/>
</cp:coreProperties>
</file>